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F1955" w14:textId="25CF0EA5" w:rsidR="00115A1E" w:rsidRPr="007E1D4A" w:rsidRDefault="007E1D4A">
      <w:pPr>
        <w:rPr>
          <w:b/>
          <w:bCs/>
        </w:rPr>
      </w:pPr>
      <w:r w:rsidRPr="007E1D4A">
        <w:rPr>
          <w:b/>
          <w:bCs/>
        </w:rPr>
        <w:t xml:space="preserve">Eigenerklärung zu </w:t>
      </w:r>
      <w:r w:rsidR="00052D60">
        <w:rPr>
          <w:b/>
          <w:bCs/>
        </w:rPr>
        <w:t>Bewerber- / Bietergemeinschaft</w:t>
      </w:r>
    </w:p>
    <w:p w14:paraId="7EBA2AB7" w14:textId="77777777" w:rsidR="007E1D4A" w:rsidRDefault="007E1D4A"/>
    <w:p w14:paraId="57607A72" w14:textId="1AE85770" w:rsidR="00052D60" w:rsidRDefault="00052D60" w:rsidP="00052D60">
      <w:r w:rsidRPr="00052D60">
        <w:t>Wir, die nachstehend aufgeführten Mitglieder einer Bewerber-/Bietergemeinschaft, haben uns zu</w:t>
      </w:r>
      <w:r w:rsidRPr="00052D60">
        <w:t xml:space="preserve"> </w:t>
      </w:r>
      <w:r w:rsidRPr="00052D60">
        <w:t>einer Bewerber- bzw. Bietergemeinschaft zusammengeschlossen, um einen gemeinsamen</w:t>
      </w:r>
      <w:r w:rsidRPr="00052D60">
        <w:t xml:space="preserve"> </w:t>
      </w:r>
      <w:r w:rsidRPr="00052D60">
        <w:t>Teilnahmeantrag bzw. ein gemeinsames Angebot zur vorliegenden Ausschreibung einzureichen.</w:t>
      </w:r>
      <w:r w:rsidRPr="00052D60">
        <w:t xml:space="preserve"> </w:t>
      </w:r>
      <w:r w:rsidRPr="00052D60">
        <w:t>Bevollmächtigter Vertreter, der die aufgeführten Mitglieder der Bewerber- bzw.</w:t>
      </w:r>
      <w:r w:rsidRPr="00052D60">
        <w:t xml:space="preserve"> B</w:t>
      </w:r>
      <w:r w:rsidRPr="00052D60">
        <w:t>ietergemeinschaft gegenüber dem Auftraggeber rechtsverbindlich vertritt, sowie berechtigt ist,</w:t>
      </w:r>
      <w:r w:rsidRPr="00052D60">
        <w:t xml:space="preserve"> </w:t>
      </w:r>
      <w:r w:rsidRPr="00052D60">
        <w:t>einen gemeinsamen Teilnahmeantrag bzw. ein gemeinsames Angebot abzugeben, ist der unten</w:t>
      </w:r>
      <w:r w:rsidRPr="00052D60">
        <w:t xml:space="preserve"> </w:t>
      </w:r>
      <w:r w:rsidRPr="00052D60">
        <w:t>bezeichnete führende Versicherer.</w:t>
      </w:r>
      <w:r>
        <w:t xml:space="preserve"> Die Rechte und Vollmachten untereinander ergeben sich aus der Leistungsbeschreibung.</w:t>
      </w:r>
    </w:p>
    <w:p w14:paraId="256BA317" w14:textId="77777777" w:rsidR="00052D60" w:rsidRDefault="00052D60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556"/>
        <w:gridCol w:w="2573"/>
        <w:gridCol w:w="2540"/>
        <w:gridCol w:w="2393"/>
      </w:tblGrid>
      <w:tr w:rsidR="00052D60" w14:paraId="1D0A6D5C" w14:textId="77777777" w:rsidTr="00052D60">
        <w:tc>
          <w:tcPr>
            <w:tcW w:w="1556" w:type="dxa"/>
          </w:tcPr>
          <w:p w14:paraId="557EE85B" w14:textId="77777777" w:rsidR="00052D60" w:rsidRDefault="00052D60"/>
        </w:tc>
        <w:tc>
          <w:tcPr>
            <w:tcW w:w="2573" w:type="dxa"/>
          </w:tcPr>
          <w:p w14:paraId="67DB64F8" w14:textId="1E204A02" w:rsidR="00052D60" w:rsidRDefault="00052D60">
            <w:r>
              <w:t>Firma des Versicherers</w:t>
            </w:r>
          </w:p>
          <w:p w14:paraId="02B8C91A" w14:textId="35973D6A" w:rsidR="00052D60" w:rsidRDefault="00052D60">
            <w:r>
              <w:t>Anschrift</w:t>
            </w:r>
          </w:p>
        </w:tc>
        <w:tc>
          <w:tcPr>
            <w:tcW w:w="2540" w:type="dxa"/>
            <w:vAlign w:val="center"/>
          </w:tcPr>
          <w:p w14:paraId="060789EB" w14:textId="5FF11C0D" w:rsidR="00052D60" w:rsidRDefault="00052D60" w:rsidP="001A74A8">
            <w:r>
              <w:t>Beteiligungsquote / % der Versicherungssumme</w:t>
            </w:r>
          </w:p>
        </w:tc>
        <w:tc>
          <w:tcPr>
            <w:tcW w:w="2393" w:type="dxa"/>
            <w:vAlign w:val="center"/>
          </w:tcPr>
          <w:p w14:paraId="6A42BAF0" w14:textId="513A614A" w:rsidR="00052D60" w:rsidRDefault="00052D60" w:rsidP="001A74A8">
            <w:r>
              <w:t xml:space="preserve">Name des </w:t>
            </w:r>
            <w:r w:rsidR="00F9175C">
              <w:t xml:space="preserve">eventuell </w:t>
            </w:r>
            <w:r>
              <w:t>bevollmächtigten Vertreters</w:t>
            </w:r>
          </w:p>
        </w:tc>
      </w:tr>
      <w:tr w:rsidR="00052D60" w14:paraId="50AA5856" w14:textId="77777777" w:rsidTr="00052D60">
        <w:tc>
          <w:tcPr>
            <w:tcW w:w="1556" w:type="dxa"/>
          </w:tcPr>
          <w:p w14:paraId="4C255D19" w14:textId="7B56C36C" w:rsidR="00052D60" w:rsidRDefault="00F9175C">
            <w:r>
              <w:t>Führender</w:t>
            </w:r>
          </w:p>
        </w:tc>
        <w:tc>
          <w:tcPr>
            <w:tcW w:w="2573" w:type="dxa"/>
          </w:tcPr>
          <w:p w14:paraId="74A081E5" w14:textId="00A4C4FA" w:rsidR="00052D60" w:rsidRDefault="00052D60"/>
          <w:p w14:paraId="52806B5F" w14:textId="77777777" w:rsidR="00052D60" w:rsidRDefault="00052D60"/>
          <w:p w14:paraId="65F3D940" w14:textId="77777777" w:rsidR="00052D60" w:rsidRDefault="00052D60"/>
          <w:p w14:paraId="4536E908" w14:textId="77777777" w:rsidR="00052D60" w:rsidRDefault="00052D60"/>
          <w:p w14:paraId="3412275B" w14:textId="77777777" w:rsidR="00052D60" w:rsidRDefault="00052D60"/>
        </w:tc>
        <w:tc>
          <w:tcPr>
            <w:tcW w:w="2540" w:type="dxa"/>
            <w:vAlign w:val="center"/>
          </w:tcPr>
          <w:p w14:paraId="377CAC18" w14:textId="4A93FFD8" w:rsidR="00052D60" w:rsidRDefault="00052D60" w:rsidP="007E1D4A"/>
        </w:tc>
        <w:tc>
          <w:tcPr>
            <w:tcW w:w="2393" w:type="dxa"/>
          </w:tcPr>
          <w:p w14:paraId="44E2ECFC" w14:textId="77777777" w:rsidR="00052D60" w:rsidRDefault="00052D60"/>
        </w:tc>
      </w:tr>
      <w:tr w:rsidR="00052D60" w14:paraId="4E72565B" w14:textId="77777777" w:rsidTr="00052D60">
        <w:tc>
          <w:tcPr>
            <w:tcW w:w="1556" w:type="dxa"/>
          </w:tcPr>
          <w:p w14:paraId="28171FC3" w14:textId="5EF2A595" w:rsidR="00052D60" w:rsidRDefault="00F9175C">
            <w:r>
              <w:t>Beteiligte Nr.</w:t>
            </w:r>
          </w:p>
        </w:tc>
        <w:tc>
          <w:tcPr>
            <w:tcW w:w="2573" w:type="dxa"/>
          </w:tcPr>
          <w:p w14:paraId="3DCEE254" w14:textId="50715D5A" w:rsidR="00052D60" w:rsidRDefault="00052D60"/>
          <w:p w14:paraId="199295A4" w14:textId="77777777" w:rsidR="00052D60" w:rsidRDefault="00052D60"/>
          <w:p w14:paraId="7B0A26EA" w14:textId="77777777" w:rsidR="00052D60" w:rsidRDefault="00052D60"/>
          <w:p w14:paraId="0EA1689D" w14:textId="77777777" w:rsidR="00052D60" w:rsidRDefault="00052D60"/>
          <w:p w14:paraId="320BBE73" w14:textId="77777777" w:rsidR="00052D60" w:rsidRDefault="00052D60"/>
        </w:tc>
        <w:tc>
          <w:tcPr>
            <w:tcW w:w="2540" w:type="dxa"/>
            <w:vAlign w:val="center"/>
          </w:tcPr>
          <w:p w14:paraId="07960824" w14:textId="2ACAD3D1" w:rsidR="00052D60" w:rsidRDefault="00052D60" w:rsidP="007E1D4A"/>
        </w:tc>
        <w:tc>
          <w:tcPr>
            <w:tcW w:w="2393" w:type="dxa"/>
          </w:tcPr>
          <w:p w14:paraId="21C2EFB2" w14:textId="77777777" w:rsidR="00052D60" w:rsidRDefault="00052D60"/>
        </w:tc>
      </w:tr>
      <w:tr w:rsidR="00052D60" w14:paraId="1FEEF285" w14:textId="77777777" w:rsidTr="00052D60">
        <w:tc>
          <w:tcPr>
            <w:tcW w:w="1556" w:type="dxa"/>
          </w:tcPr>
          <w:p w14:paraId="614EB21C" w14:textId="107793D9" w:rsidR="00052D60" w:rsidRDefault="00F9175C">
            <w:r>
              <w:t>Beteiligte Nr.</w:t>
            </w:r>
          </w:p>
        </w:tc>
        <w:tc>
          <w:tcPr>
            <w:tcW w:w="2573" w:type="dxa"/>
          </w:tcPr>
          <w:p w14:paraId="195C2B40" w14:textId="1A2A3C0E" w:rsidR="00052D60" w:rsidRDefault="00052D60"/>
          <w:p w14:paraId="4F96057C" w14:textId="77777777" w:rsidR="00052D60" w:rsidRDefault="00052D60"/>
          <w:p w14:paraId="1C3D188D" w14:textId="77777777" w:rsidR="00052D60" w:rsidRDefault="00052D60"/>
          <w:p w14:paraId="2A20C622" w14:textId="77777777" w:rsidR="00052D60" w:rsidRDefault="00052D60"/>
          <w:p w14:paraId="1367C0F8" w14:textId="77777777" w:rsidR="00052D60" w:rsidRDefault="00052D60"/>
        </w:tc>
        <w:tc>
          <w:tcPr>
            <w:tcW w:w="2540" w:type="dxa"/>
            <w:vAlign w:val="center"/>
          </w:tcPr>
          <w:p w14:paraId="0E62B0C1" w14:textId="422CC44E" w:rsidR="00052D60" w:rsidRDefault="00052D60" w:rsidP="007E1D4A"/>
        </w:tc>
        <w:tc>
          <w:tcPr>
            <w:tcW w:w="2393" w:type="dxa"/>
          </w:tcPr>
          <w:p w14:paraId="7B239A9A" w14:textId="77777777" w:rsidR="00052D60" w:rsidRDefault="00052D60"/>
        </w:tc>
      </w:tr>
      <w:tr w:rsidR="00F9175C" w14:paraId="5C08E0FD" w14:textId="77777777" w:rsidTr="00052D60">
        <w:tc>
          <w:tcPr>
            <w:tcW w:w="1556" w:type="dxa"/>
          </w:tcPr>
          <w:p w14:paraId="0BC4DC88" w14:textId="19979199" w:rsidR="00F9175C" w:rsidRDefault="00F9175C" w:rsidP="00F9175C">
            <w:r>
              <w:t>Beteiligte Nr.</w:t>
            </w:r>
          </w:p>
        </w:tc>
        <w:tc>
          <w:tcPr>
            <w:tcW w:w="2573" w:type="dxa"/>
          </w:tcPr>
          <w:p w14:paraId="71D13AA1" w14:textId="77777777" w:rsidR="00F9175C" w:rsidRDefault="00F9175C"/>
          <w:p w14:paraId="15B03FB9" w14:textId="77777777" w:rsidR="00F9175C" w:rsidRDefault="00F9175C"/>
          <w:p w14:paraId="211EA59A" w14:textId="77777777" w:rsidR="00F9175C" w:rsidRDefault="00F9175C"/>
          <w:p w14:paraId="06DC66FE" w14:textId="77777777" w:rsidR="00F9175C" w:rsidRDefault="00F9175C"/>
          <w:p w14:paraId="372923FA" w14:textId="77777777" w:rsidR="00F9175C" w:rsidRDefault="00F9175C"/>
          <w:p w14:paraId="1A4CF56C" w14:textId="77777777" w:rsidR="00F9175C" w:rsidRDefault="00F9175C"/>
        </w:tc>
        <w:tc>
          <w:tcPr>
            <w:tcW w:w="2540" w:type="dxa"/>
            <w:vAlign w:val="center"/>
          </w:tcPr>
          <w:p w14:paraId="156FE390" w14:textId="77777777" w:rsidR="00F9175C" w:rsidRDefault="00F9175C" w:rsidP="007E1D4A"/>
        </w:tc>
        <w:tc>
          <w:tcPr>
            <w:tcW w:w="2393" w:type="dxa"/>
          </w:tcPr>
          <w:p w14:paraId="0079CF0D" w14:textId="77777777" w:rsidR="00F9175C" w:rsidRDefault="00F9175C"/>
        </w:tc>
      </w:tr>
    </w:tbl>
    <w:p w14:paraId="415E7210" w14:textId="77777777" w:rsidR="007E1D4A" w:rsidRDefault="007E1D4A"/>
    <w:p w14:paraId="54EB3DD3" w14:textId="2A42E2C4" w:rsidR="001A74A8" w:rsidRDefault="00F9175C" w:rsidP="00F9175C">
      <w:r w:rsidRPr="00F9175C">
        <w:t>Diese Erklärung ist der Interessenbestätigung, dem Teilnahmeantrag oder dem Angebot bei</w:t>
      </w:r>
      <w:r>
        <w:t xml:space="preserve"> </w:t>
      </w:r>
      <w:r w:rsidRPr="00F9175C">
        <w:t>Einreichung über das Vergabeportal beizufügen.</w:t>
      </w:r>
    </w:p>
    <w:p w14:paraId="66113A07" w14:textId="77777777" w:rsidR="00F9175C" w:rsidRDefault="00F9175C" w:rsidP="00F9175C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A74A8" w14:paraId="36861FC5" w14:textId="77777777" w:rsidTr="001A74A8">
        <w:tc>
          <w:tcPr>
            <w:tcW w:w="4531" w:type="dxa"/>
          </w:tcPr>
          <w:p w14:paraId="6C7DD819" w14:textId="77777777" w:rsidR="001A74A8" w:rsidRDefault="001A74A8"/>
          <w:p w14:paraId="2B5222C1" w14:textId="77777777" w:rsidR="001A74A8" w:rsidRDefault="001A74A8"/>
          <w:p w14:paraId="2EF0DF4F" w14:textId="77777777" w:rsidR="001A74A8" w:rsidRDefault="001A74A8"/>
          <w:p w14:paraId="2B91829C" w14:textId="77777777" w:rsidR="001A74A8" w:rsidRDefault="001A74A8"/>
          <w:p w14:paraId="789A31B3" w14:textId="77777777" w:rsidR="001A74A8" w:rsidRDefault="001A74A8"/>
          <w:p w14:paraId="329AF3B0" w14:textId="77777777" w:rsidR="001A74A8" w:rsidRDefault="001A74A8"/>
        </w:tc>
        <w:tc>
          <w:tcPr>
            <w:tcW w:w="4531" w:type="dxa"/>
          </w:tcPr>
          <w:p w14:paraId="7D8370AA" w14:textId="77777777" w:rsidR="001A74A8" w:rsidRDefault="001A74A8"/>
        </w:tc>
      </w:tr>
      <w:tr w:rsidR="001A74A8" w14:paraId="03120BB9" w14:textId="77777777" w:rsidTr="001A74A8">
        <w:tc>
          <w:tcPr>
            <w:tcW w:w="4531" w:type="dxa"/>
          </w:tcPr>
          <w:p w14:paraId="527DA5B4" w14:textId="240D93B8" w:rsidR="001A74A8" w:rsidRDefault="001A74A8">
            <w:r>
              <w:t>Ort, Datum</w:t>
            </w:r>
          </w:p>
        </w:tc>
        <w:tc>
          <w:tcPr>
            <w:tcW w:w="4531" w:type="dxa"/>
          </w:tcPr>
          <w:p w14:paraId="394ABBC3" w14:textId="164C34DC" w:rsidR="001A74A8" w:rsidRDefault="001A74A8">
            <w:r>
              <w:t>Unterschrift</w:t>
            </w:r>
            <w:r w:rsidR="00F9175C">
              <w:t xml:space="preserve"> des Führenden bzw. Bevollmächtigten</w:t>
            </w:r>
          </w:p>
        </w:tc>
      </w:tr>
    </w:tbl>
    <w:p w14:paraId="553BB0A6" w14:textId="252CCC86" w:rsidR="007E1D4A" w:rsidRDefault="007E1D4A" w:rsidP="001A74A8"/>
    <w:sectPr w:rsidR="007E1D4A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FD00F" w14:textId="77777777" w:rsidR="005B54B3" w:rsidRDefault="005B54B3" w:rsidP="005B54B3">
      <w:pPr>
        <w:spacing w:after="0" w:line="240" w:lineRule="auto"/>
      </w:pPr>
      <w:r>
        <w:separator/>
      </w:r>
    </w:p>
  </w:endnote>
  <w:endnote w:type="continuationSeparator" w:id="0">
    <w:p w14:paraId="32EA184A" w14:textId="77777777" w:rsidR="005B54B3" w:rsidRDefault="005B54B3" w:rsidP="005B5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D4958" w14:textId="77777777" w:rsidR="005B54B3" w:rsidRDefault="005B54B3" w:rsidP="005B54B3">
      <w:pPr>
        <w:spacing w:after="0" w:line="240" w:lineRule="auto"/>
      </w:pPr>
      <w:r>
        <w:separator/>
      </w:r>
    </w:p>
  </w:footnote>
  <w:footnote w:type="continuationSeparator" w:id="0">
    <w:p w14:paraId="64664369" w14:textId="77777777" w:rsidR="005B54B3" w:rsidRDefault="005B54B3" w:rsidP="005B5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AA6A4" w14:textId="5B4B57E8" w:rsidR="005B54B3" w:rsidRDefault="005B54B3">
    <w:pPr>
      <w:pStyle w:val="Kopfzeile"/>
    </w:pPr>
    <w:r>
      <w:t>Vordruck 0</w:t>
    </w:r>
    <w:r w:rsidR="00052D60">
      <w:t>2</w:t>
    </w:r>
    <w:r>
      <w:t xml:space="preserve"> / </w:t>
    </w:r>
    <w:r w:rsidR="00052D60">
      <w:t>Bietergemeinschaft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D4A"/>
    <w:rsid w:val="00052D60"/>
    <w:rsid w:val="000C6514"/>
    <w:rsid w:val="000F2E2C"/>
    <w:rsid w:val="00115A1E"/>
    <w:rsid w:val="001A74A8"/>
    <w:rsid w:val="00256783"/>
    <w:rsid w:val="002E7AFF"/>
    <w:rsid w:val="004D16FF"/>
    <w:rsid w:val="00575976"/>
    <w:rsid w:val="005B54B3"/>
    <w:rsid w:val="007E1D4A"/>
    <w:rsid w:val="007F6BEA"/>
    <w:rsid w:val="00D50471"/>
    <w:rsid w:val="00D936C5"/>
    <w:rsid w:val="00DB4CD8"/>
    <w:rsid w:val="00DE307A"/>
    <w:rsid w:val="00EA6F58"/>
    <w:rsid w:val="00F91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3FBC2"/>
  <w15:chartTrackingRefBased/>
  <w15:docId w15:val="{7A699D38-1039-440B-BA11-773DA729C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7E1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5B5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B54B3"/>
  </w:style>
  <w:style w:type="paragraph" w:styleId="Fuzeile">
    <w:name w:val="footer"/>
    <w:basedOn w:val="Standard"/>
    <w:link w:val="FuzeileZchn"/>
    <w:uiPriority w:val="99"/>
    <w:unhideWhenUsed/>
    <w:rsid w:val="005B5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B54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Kutschera</dc:creator>
  <cp:keywords/>
  <dc:description/>
  <cp:lastModifiedBy>Andreas Kutschera</cp:lastModifiedBy>
  <cp:revision>3</cp:revision>
  <dcterms:created xsi:type="dcterms:W3CDTF">2023-09-18T07:06:00Z</dcterms:created>
  <dcterms:modified xsi:type="dcterms:W3CDTF">2023-09-18T07:19:00Z</dcterms:modified>
</cp:coreProperties>
</file>